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ED4A" w14:textId="4CD4BFFF" w:rsidR="009A78DC" w:rsidRPr="00AD500D" w:rsidRDefault="009A78DC" w:rsidP="006A64F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มาตรฐานที่ 2 การบริหารและการจัดการศึกษาที่มีประสิทธิภาพ</w:t>
      </w:r>
    </w:p>
    <w:p w14:paraId="731F14CF" w14:textId="1AA3D3AD" w:rsidR="009A78DC" w:rsidRPr="00107028" w:rsidRDefault="009A78DC" w:rsidP="006A64F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="00860872">
        <w:rPr>
          <w:rFonts w:ascii="TH SarabunPSK" w:hAnsi="TH SarabunPSK" w:cs="TH SarabunPSK"/>
          <w:b/>
          <w:bCs/>
          <w:sz w:val="28"/>
        </w:rPr>
        <w:t>1</w:t>
      </w:r>
      <w:r w:rsidR="0086087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07028">
        <w:rPr>
          <w:rFonts w:ascii="TH SarabunPSK" w:hAnsi="TH SarabunPSK" w:cs="TH SarabunPSK"/>
          <w:b/>
          <w:bCs/>
          <w:sz w:val="28"/>
          <w:cs/>
        </w:rPr>
        <w:t>การบริหารงานด้านวิชาการ</w:t>
      </w:r>
    </w:p>
    <w:p w14:paraId="715A61D1" w14:textId="5BEFC0A4" w:rsidR="00AD500D" w:rsidRDefault="00E05778" w:rsidP="006A64F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05778">
        <w:rPr>
          <w:rFonts w:ascii="TH SarabunPSK" w:hAnsi="TH SarabunPSK" w:cs="TH SarabunPSK"/>
          <w:b/>
          <w:bCs/>
          <w:sz w:val="28"/>
          <w:cs/>
        </w:rPr>
        <w:t>ประเด็นการพิจารณาที่</w:t>
      </w:r>
      <w:r w:rsidR="009A78DC" w:rsidRPr="00107028">
        <w:rPr>
          <w:rFonts w:ascii="TH SarabunPSK" w:hAnsi="TH SarabunPSK" w:cs="TH SarabunPSK"/>
          <w:b/>
          <w:bCs/>
          <w:sz w:val="28"/>
          <w:cs/>
        </w:rPr>
        <w:t xml:space="preserve"> 6</w:t>
      </w:r>
      <w:r w:rsidR="009A78DC" w:rsidRPr="00107028">
        <w:rPr>
          <w:rFonts w:ascii="TH SarabunPSK" w:hAnsi="TH SarabunPSK" w:cs="TH SarabunPSK"/>
          <w:sz w:val="28"/>
          <w:cs/>
        </w:rPr>
        <w:t xml:space="preserve"> </w:t>
      </w:r>
      <w:r w:rsidR="009A78DC" w:rsidRPr="00860872">
        <w:rPr>
          <w:rFonts w:ascii="TH SarabunPSK" w:hAnsi="TH SarabunPSK" w:cs="TH SarabunPSK"/>
          <w:b/>
          <w:bCs/>
          <w:sz w:val="28"/>
          <w:cs/>
        </w:rPr>
        <w:t>พัฒนา ส่งเสริม สนับสนุน กำกับ ดูแล ติดตามและตรวจสอบคุณภาพการศึกษาตามระบบการประกันคุณภาพการศึกษา</w:t>
      </w:r>
    </w:p>
    <w:p w14:paraId="76563FBA" w14:textId="77777777" w:rsidR="006A64F6" w:rsidRPr="006A64F6" w:rsidRDefault="006A64F6" w:rsidP="006A64F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2A440B3" w14:textId="1FE38446" w:rsidR="00AD500D" w:rsidRPr="00AD500D" w:rsidRDefault="00AD500D" w:rsidP="006A64F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D500D">
        <w:rPr>
          <w:rFonts w:ascii="TH SarabunPSK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9"/>
        <w:gridCol w:w="13497"/>
      </w:tblGrid>
      <w:tr w:rsidR="00AD500D" w:rsidRPr="00AD500D" w14:paraId="75CADA94" w14:textId="77777777" w:rsidTr="00E20C24">
        <w:tc>
          <w:tcPr>
            <w:tcW w:w="436" w:type="pct"/>
          </w:tcPr>
          <w:p w14:paraId="1252E66D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4564" w:type="pct"/>
            <w:vAlign w:val="center"/>
          </w:tcPr>
          <w:p w14:paraId="115E9D72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AD500D" w:rsidRPr="00AD500D" w14:paraId="7AEC6E46" w14:textId="77777777" w:rsidTr="00E20C24">
        <w:tc>
          <w:tcPr>
            <w:tcW w:w="436" w:type="pct"/>
          </w:tcPr>
          <w:p w14:paraId="02305A81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140CA85C" w14:textId="77777777" w:rsidR="00AD500D" w:rsidRPr="005D6AA0" w:rsidRDefault="00AD500D" w:rsidP="00AD50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AA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64" w:type="pct"/>
          </w:tcPr>
          <w:p w14:paraId="44A38C51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1. จัดทำฐานข้อมูลเกี่ยวกับการประกันคุณภาพภายในของสถานศึกษา</w:t>
            </w:r>
          </w:p>
          <w:p w14:paraId="514AE76D" w14:textId="2289FC3D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2. จัดทำแผนการดำเนินงานเกี่ยวกับระบบการประกันคุณภาพการศึกษา</w:t>
            </w:r>
            <w:r w:rsidR="00BC18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00D">
              <w:rPr>
                <w:rFonts w:ascii="TH SarabunPSK" w:hAnsi="TH SarabunPSK" w:cs="TH SarabunPSK"/>
                <w:sz w:val="28"/>
                <w:cs/>
              </w:rPr>
              <w:t>ทั้งระดับปฐมวัยและการศึกษาขั้นพื้นฐานของสำนักงานเขตพื้นที่การศึกษา</w:t>
            </w:r>
          </w:p>
          <w:p w14:paraId="419D1EEF" w14:textId="3136301B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3. ส่งเสริม สนับสนุนให้สถานศึกษาดำเนินงานประกันคุณภาพภายในสถานศึกษาอย่างเป็น</w:t>
            </w:r>
            <w:r w:rsidRPr="00327C39">
              <w:rPr>
                <w:rFonts w:ascii="TH SarabunPSK" w:hAnsi="TH SarabunPSK" w:cs="TH SarabunPSK"/>
                <w:sz w:val="28"/>
                <w:cs/>
              </w:rPr>
              <w:t>ระบบและ</w:t>
            </w:r>
            <w:r w:rsidRPr="00D50A81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ต่อเนื่อง</w:t>
            </w:r>
            <w:r w:rsidRPr="00AD50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3B8849A" w14:textId="7BCD672D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4. ติดตาม ทบทวน ตรวจสอบคุณภาพการศึกษาของสถานศึกษาตามระบบการประกันคุณภาพการศึกษามี</w:t>
            </w:r>
            <w:r w:rsidR="00820410" w:rsidRPr="00820410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ความชัดเจน</w:t>
            </w:r>
            <w:r w:rsidR="004419B9" w:rsidRPr="008204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Pr="0082041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ระบบอย่างต่อเนื่อง</w:t>
            </w:r>
            <w:r w:rsidRPr="00AD500D">
              <w:rPr>
                <w:rFonts w:ascii="TH SarabunPSK" w:hAnsi="TH SarabunPSK" w:cs="TH SarabunPSK"/>
                <w:sz w:val="28"/>
                <w:cs/>
              </w:rPr>
              <w:t xml:space="preserve"> และนำผลมาใช้ในการพัฒนา</w:t>
            </w:r>
            <w:r w:rsidR="004419B9">
              <w:rPr>
                <w:rFonts w:ascii="TH SarabunPSK" w:hAnsi="TH SarabunPSK" w:cs="TH SarabunPSK"/>
                <w:sz w:val="28"/>
                <w:cs/>
              </w:rPr>
              <w:br/>
            </w:r>
            <w:r w:rsidRPr="00AD500D">
              <w:rPr>
                <w:rFonts w:ascii="TH SarabunPSK" w:hAnsi="TH SarabunPSK" w:cs="TH SarabunPSK"/>
                <w:sz w:val="28"/>
                <w:cs/>
              </w:rPr>
              <w:t>ระบบการประกันคุณภาพภายในสถานศึกษา</w:t>
            </w:r>
          </w:p>
          <w:p w14:paraId="18C3D041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 xml:space="preserve">5. จัดทำสรุปรายงานผลการดำเนินการพัฒนาคุณภาพการศึกษาตามระบบการประกันคุณภาพการศึกษา </w:t>
            </w:r>
          </w:p>
          <w:p w14:paraId="2B190BF5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6. นำผลการสรุปรายงานไปวางแผนพัฒนายกระดับคุณภาพการศึกษาและจัดทำเอกสารเผยแพร่</w:t>
            </w:r>
          </w:p>
        </w:tc>
      </w:tr>
      <w:tr w:rsidR="00AD500D" w:rsidRPr="00AD500D" w14:paraId="2D6B2D61" w14:textId="77777777" w:rsidTr="00E20C24">
        <w:tc>
          <w:tcPr>
            <w:tcW w:w="436" w:type="pct"/>
          </w:tcPr>
          <w:p w14:paraId="5B4F5D14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0EB2A69B" w14:textId="77777777" w:rsidR="00AD500D" w:rsidRPr="005D6AA0" w:rsidRDefault="00AD500D" w:rsidP="00AD50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AA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64" w:type="pct"/>
          </w:tcPr>
          <w:p w14:paraId="76AE2FB8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1. จัดทำฐานข้อมูลเกี่ยวกับการประกันคุณภาพภายในของสถานศึกษา</w:t>
            </w:r>
          </w:p>
          <w:p w14:paraId="13699484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2. จัดทำแผนการดำเนินงานเกี่ยวกับระบบการประกันคุณภาพการศึกษา ทั้งระดับปฐมวัยและการศึกษาขั้นพื้นฐานของสำนักงานเขตพื้นที่การศึกษา</w:t>
            </w:r>
          </w:p>
          <w:p w14:paraId="54734A5E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3. ส่งเสริม สนับสนุนให้สถานศึกษาดำเนินงานประกันคุณภาพภายในสถานศึกษาอย่าง</w:t>
            </w:r>
            <w:r w:rsidRPr="00327C39">
              <w:rPr>
                <w:rFonts w:ascii="TH SarabunPSK" w:hAnsi="TH SarabunPSK" w:cs="TH SarabunPSK"/>
                <w:sz w:val="28"/>
                <w:cs/>
              </w:rPr>
              <w:t>เป็นระบบ</w:t>
            </w:r>
          </w:p>
          <w:p w14:paraId="65F8DDC0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4. ติดตาม ทบทวน ตรวจสอบคุณภาพการศึกษาของสถานศึกษา</w:t>
            </w:r>
            <w:r w:rsidRPr="00820410">
              <w:rPr>
                <w:rFonts w:ascii="TH SarabunPSK" w:hAnsi="TH SarabunPSK" w:cs="TH SarabunPSK"/>
                <w:sz w:val="28"/>
                <w:cs/>
              </w:rPr>
              <w:t>อย่างต่อเนื่อง</w:t>
            </w:r>
            <w:r w:rsidRPr="00AD500D">
              <w:rPr>
                <w:rFonts w:ascii="TH SarabunPSK" w:hAnsi="TH SarabunPSK" w:cs="TH SarabunPSK"/>
                <w:sz w:val="28"/>
                <w:cs/>
              </w:rPr>
              <w:t xml:space="preserve"> และนำผลมาใช้ในการพัฒนาระบบการประกันคุณภาพภายในสถานศึกษา</w:t>
            </w:r>
          </w:p>
          <w:p w14:paraId="175FF448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5. จัดทำสรุปรายงานผลการดำเนินการพัฒนาคุณภาพการศึกษาตามระบบการประกันคุณภาพการศึกษา</w:t>
            </w:r>
          </w:p>
          <w:p w14:paraId="572B265A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6. นำผลการสรุปรายงานไปวางแผนพัฒนายกระดับคุณภาพการศึกษาและจัดทำเอกสารเผยแพร่</w:t>
            </w:r>
          </w:p>
        </w:tc>
      </w:tr>
      <w:tr w:rsidR="00AD500D" w:rsidRPr="00AD500D" w14:paraId="6DFF92EE" w14:textId="77777777" w:rsidTr="00E20C24">
        <w:tc>
          <w:tcPr>
            <w:tcW w:w="436" w:type="pct"/>
          </w:tcPr>
          <w:p w14:paraId="03B89E2F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5C993089" w14:textId="77777777" w:rsidR="00AD500D" w:rsidRPr="005D6AA0" w:rsidRDefault="00AD500D" w:rsidP="00AD50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AA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64" w:type="pct"/>
          </w:tcPr>
          <w:p w14:paraId="7BE7F233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1. จัดทำฐานข้อมูลเกี่ยวกับการประกันคุณภาพภายในของสถานศึกษา</w:t>
            </w:r>
          </w:p>
          <w:p w14:paraId="0C438717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2. จัดทำแผนการดำเนินงานเกี่ยวกับระบบการประกันคุณภาพการศึกษา ทั้งระดับปฐมวัยและการศึกษาขั้นพื้นฐานของสำนักงานเขตพื้นที่การศึกษา</w:t>
            </w:r>
          </w:p>
          <w:p w14:paraId="15A23AE0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3. ส่งเสริม สนับสนุนให้สถานศึกษาดำเนินงานประกันคุณภาพภายในสถานศึกษาอย่างเป็นระบบ</w:t>
            </w:r>
          </w:p>
          <w:p w14:paraId="0BB95BB9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4. ติดตาม ทบทวน ตรวจสอบคุณภาพการศึกษาของสถานศึกษาอย่างต่อเนื่อง และนำผลมาใช้ในการพัฒนาระบบการประกันคุณภาพภายในสถานศึกษา</w:t>
            </w:r>
          </w:p>
          <w:p w14:paraId="61009276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5. จัดทำสรุปรายงานผลการดำเนินการพัฒนาคุณภาพการศึกษาตามระบบการประกันคุณภาพการศึกษา</w:t>
            </w:r>
          </w:p>
        </w:tc>
      </w:tr>
      <w:tr w:rsidR="00AD500D" w:rsidRPr="00AD500D" w14:paraId="7985E210" w14:textId="77777777" w:rsidTr="00E20C24">
        <w:tc>
          <w:tcPr>
            <w:tcW w:w="436" w:type="pct"/>
          </w:tcPr>
          <w:p w14:paraId="00B49B0B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2BAC9BBC" w14:textId="77777777" w:rsidR="00AD500D" w:rsidRPr="005D6AA0" w:rsidRDefault="00AD500D" w:rsidP="00AD50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AA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64" w:type="pct"/>
          </w:tcPr>
          <w:p w14:paraId="17DF519E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1. จัดทำฐานข้อมูลเกี่ยวกับการประกันคุณภาพภายในของสถานศึกษา</w:t>
            </w:r>
          </w:p>
          <w:p w14:paraId="6D4AE2F7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2. จัดทำแผนการดำเนินงานเกี่ยวกับระบบการประกันคุณภาพการศึกษา ทั้งระดับปฐมวัยและการศึกษาขั้นพื้นฐานของสำนักงานเขตพื้นที่การศึกษา</w:t>
            </w:r>
          </w:p>
          <w:p w14:paraId="6CF207A4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3. ส่งเสริม สนับสนุนให้สถานศึกษาดำเนินงานประกันคุณภาพภายในสถานศึกษาอย่างเป็นระบบ</w:t>
            </w:r>
          </w:p>
          <w:p w14:paraId="1C1C0203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4. ติดตาม ทบทวน ตรวจสอบคุณภาพการศึกษาของสถานศึกษา และนำผลมาใช้ในการพัฒนาระบบการประกันคุณภาพภายในสถานศึกษา</w:t>
            </w:r>
          </w:p>
        </w:tc>
      </w:tr>
      <w:tr w:rsidR="00AD500D" w:rsidRPr="00AD500D" w14:paraId="3294581B" w14:textId="77777777" w:rsidTr="00E20C24">
        <w:tc>
          <w:tcPr>
            <w:tcW w:w="436" w:type="pct"/>
          </w:tcPr>
          <w:p w14:paraId="203E69C3" w14:textId="77777777" w:rsidR="00AD500D" w:rsidRPr="00AD500D" w:rsidRDefault="00AD500D" w:rsidP="00AD50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00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156C31B0" w14:textId="77777777" w:rsidR="00AD500D" w:rsidRPr="005D6AA0" w:rsidRDefault="00AD500D" w:rsidP="00AD50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A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64" w:type="pct"/>
          </w:tcPr>
          <w:p w14:paraId="72BAEA3A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1. จัดทำฐานข้อมูลเกี่ยวกับการประกันคุณภาพภายในของสถานศึกษา</w:t>
            </w:r>
          </w:p>
          <w:p w14:paraId="07B8A33E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2. จัดทำแผนการดำเนินงานเกี่ยวกับระบบการประกันคุณภาพการศึกษา ทั้งระดับปฐมวัยและการศึกษาขั้นพื้นฐานของสำนักงานเขตพื้นที่การศึกษา</w:t>
            </w:r>
          </w:p>
          <w:p w14:paraId="515B31DA" w14:textId="77777777" w:rsidR="00AD500D" w:rsidRPr="00AD500D" w:rsidRDefault="00AD500D" w:rsidP="00AD500D">
            <w:pPr>
              <w:rPr>
                <w:rFonts w:ascii="TH SarabunPSK" w:hAnsi="TH SarabunPSK" w:cs="TH SarabunPSK"/>
                <w:sz w:val="28"/>
              </w:rPr>
            </w:pPr>
            <w:r w:rsidRPr="00AD500D">
              <w:rPr>
                <w:rFonts w:ascii="TH SarabunPSK" w:hAnsi="TH SarabunPSK" w:cs="TH SarabunPSK"/>
                <w:sz w:val="28"/>
                <w:cs/>
              </w:rPr>
              <w:t>3. ส่งเสริม สนับสนุนให้สถานศึกษาดำเนินงานประกันคุณภาพภายในสถานศึกษาอย่างเป็นระบบ</w:t>
            </w:r>
          </w:p>
        </w:tc>
      </w:tr>
    </w:tbl>
    <w:p w14:paraId="06B9440B" w14:textId="77777777" w:rsidR="00BE19E0" w:rsidRDefault="00BE19E0" w:rsidP="0011030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3817AB9" w14:textId="120FE462" w:rsidR="00AD500D" w:rsidRPr="00891854" w:rsidRDefault="00BC2840" w:rsidP="0011030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C2840">
        <w:rPr>
          <w:rFonts w:ascii="TH SarabunPSK" w:hAnsi="TH SarabunPSK" w:cs="TH SarabunPSK"/>
          <w:b/>
          <w:bCs/>
          <w:sz w:val="28"/>
          <w:cs/>
        </w:rPr>
        <w:t>ประเด็นการติดตาม</w:t>
      </w:r>
      <w:r w:rsidR="00B56C78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BC2840">
        <w:rPr>
          <w:rFonts w:ascii="TH SarabunPSK" w:hAnsi="TH SarabunPSK" w:cs="TH SarabunPSK"/>
          <w:b/>
          <w:bCs/>
          <w:sz w:val="28"/>
          <w:cs/>
        </w:rPr>
        <w:t>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036"/>
      </w:tblGrid>
      <w:tr w:rsidR="00891854" w:rsidRPr="00891854" w14:paraId="3DE52A74" w14:textId="77777777" w:rsidTr="00275339">
        <w:tc>
          <w:tcPr>
            <w:tcW w:w="5524" w:type="dxa"/>
            <w:vAlign w:val="center"/>
          </w:tcPr>
          <w:p w14:paraId="6542B268" w14:textId="32701CE1" w:rsidR="00891854" w:rsidRPr="00891854" w:rsidRDefault="00891854" w:rsidP="008918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9036" w:type="dxa"/>
          </w:tcPr>
          <w:p w14:paraId="4AC3356B" w14:textId="07D5AFDE" w:rsidR="00891854" w:rsidRPr="00891854" w:rsidRDefault="00891854" w:rsidP="00BC2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85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  <w:r w:rsidR="00BC28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185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ที่ต้องนำส่งในระบบ</w:t>
            </w:r>
          </w:p>
        </w:tc>
      </w:tr>
      <w:tr w:rsidR="00891854" w14:paraId="2F635068" w14:textId="77777777" w:rsidTr="00275339">
        <w:tc>
          <w:tcPr>
            <w:tcW w:w="5524" w:type="dxa"/>
          </w:tcPr>
          <w:p w14:paraId="0022EC34" w14:textId="77777777" w:rsidR="00E120D1" w:rsidRDefault="00891854" w:rsidP="00110308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cs/>
              </w:rPr>
              <w:t>1.</w:t>
            </w:r>
            <w:r w:rsidRPr="00107028">
              <w:rPr>
                <w:rStyle w:val="fontstyle01"/>
                <w:rFonts w:hint="cs"/>
                <w:cs/>
              </w:rPr>
              <w:t xml:space="preserve"> มีการ</w:t>
            </w:r>
            <w:r w:rsidRPr="00107028">
              <w:rPr>
                <w:rStyle w:val="fontstyle01"/>
                <w:cs/>
              </w:rPr>
              <w:t>จัดทำฐานข้อมูลเกี่ยวกับการประกันคุณภาพภายใน</w:t>
            </w:r>
          </w:p>
          <w:p w14:paraId="1B9A8327" w14:textId="2249B148" w:rsidR="00891854" w:rsidRDefault="00891854" w:rsidP="0011030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Style w:val="fontstyle01"/>
                <w:cs/>
              </w:rPr>
              <w:t>ของสถานศึกษา</w:t>
            </w:r>
          </w:p>
        </w:tc>
        <w:tc>
          <w:tcPr>
            <w:tcW w:w="9036" w:type="dxa"/>
          </w:tcPr>
          <w:p w14:paraId="5AA49A20" w14:textId="05B51FAD" w:rsidR="00891854" w:rsidRDefault="00891854" w:rsidP="00891854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รา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งานผลการสังเคราะห์ผลการประเมินคุณภาพภายในขอ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สถานศึกษานโยบายด้านการประกันคุณภาพการศึกษา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219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C1756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 w:rsidR="00275339"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="00C17569">
              <w:rPr>
                <w:rFonts w:ascii="TH SarabunPSK" w:hAnsi="TH SarabunPSK" w:cs="TH SarabunPSK" w:hint="cs"/>
                <w:sz w:val="28"/>
                <w:cs/>
              </w:rPr>
              <w:t>2565</w:t>
            </w:r>
            <w:r w:rsidR="002753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756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2753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7569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  <w:p w14:paraId="11A62EEF" w14:textId="205F0916" w:rsidR="00891854" w:rsidRPr="00907B20" w:rsidRDefault="00275339" w:rsidP="0001506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07B20" w:rsidRPr="00907B20">
              <w:rPr>
                <w:rFonts w:ascii="TH SarabunPSK" w:hAnsi="TH SarabunPSK" w:cs="TH SarabunPSK"/>
                <w:sz w:val="28"/>
                <w:cs/>
              </w:rPr>
              <w:t>การจัดทำฐานข้อมูลสารสนเทศเกี่ยวกับการประกันคุณภาพภายในของสถานศึกษาเพื่อการบริหารงานวิชาการ</w:t>
            </w:r>
          </w:p>
        </w:tc>
      </w:tr>
      <w:tr w:rsidR="00891854" w14:paraId="3F10F2EC" w14:textId="77777777" w:rsidTr="00275339">
        <w:tc>
          <w:tcPr>
            <w:tcW w:w="5524" w:type="dxa"/>
          </w:tcPr>
          <w:p w14:paraId="1010677F" w14:textId="64E57EAE" w:rsidR="00891854" w:rsidRPr="009D28EF" w:rsidRDefault="00891854" w:rsidP="00E120D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07028">
              <w:rPr>
                <w:rStyle w:val="fontstyle01"/>
                <w:rFonts w:hint="cs"/>
                <w:cs/>
              </w:rPr>
              <w:t>2. มี</w:t>
            </w:r>
            <w:r w:rsidRPr="00107028">
              <w:rPr>
                <w:rStyle w:val="fontstyle01"/>
                <w:cs/>
              </w:rPr>
              <w:t>การจัดทำแผนการดำเนินงานเกี่ยวกับระบบการประก</w:t>
            </w:r>
            <w:r w:rsidR="00E120D1">
              <w:rPr>
                <w:rStyle w:val="fontstyle01"/>
                <w:cs/>
              </w:rPr>
              <w:t>ันคุณภาพการศึกษาทั้งระดับปฐมวัย</w:t>
            </w:r>
            <w:r w:rsidRPr="00107028">
              <w:rPr>
                <w:rStyle w:val="fontstyle01"/>
                <w:cs/>
              </w:rPr>
              <w:t xml:space="preserve">และการศึกษาขั้นพื้นฐานของสำนักงานเขตพื้นที่การศึกษา </w:t>
            </w:r>
          </w:p>
        </w:tc>
        <w:tc>
          <w:tcPr>
            <w:tcW w:w="9036" w:type="dxa"/>
          </w:tcPr>
          <w:p w14:paraId="605F3213" w14:textId="13DA376B" w:rsidR="00891854" w:rsidRDefault="009D28EF" w:rsidP="000150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="00907B20" w:rsidRPr="00907B20">
              <w:rPr>
                <w:rFonts w:ascii="TH SarabunPSK" w:hAnsi="TH SarabunPSK" w:cs="TH SarabunPSK"/>
                <w:sz w:val="28"/>
                <w:cs/>
              </w:rPr>
              <w:t xml:space="preserve"> การจัดทำแผนเกี่ยวกับระบบประกันคุณภาพทั้งระดับปฐมวัยและการศึกษาขั้นพื้นฐาน</w:t>
            </w:r>
          </w:p>
        </w:tc>
      </w:tr>
      <w:tr w:rsidR="00891854" w14:paraId="4F0A12C9" w14:textId="77777777" w:rsidTr="00275339">
        <w:tc>
          <w:tcPr>
            <w:tcW w:w="5524" w:type="dxa"/>
          </w:tcPr>
          <w:p w14:paraId="7CB007AC" w14:textId="21785884" w:rsidR="00891854" w:rsidRPr="00C17569" w:rsidRDefault="00891854" w:rsidP="00C17569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07028">
              <w:rPr>
                <w:rStyle w:val="fontstyle01"/>
                <w:rFonts w:hint="cs"/>
                <w:cs/>
              </w:rPr>
              <w:t xml:space="preserve">3. </w:t>
            </w:r>
            <w:r w:rsidRPr="00107028">
              <w:rPr>
                <w:rStyle w:val="fontstyle01"/>
                <w:cs/>
              </w:rPr>
              <w:t xml:space="preserve">การส่งเสริม สนับสนุนให้สถานศึกษาดำเนินงานประกันคุณภาพภายในสถานศึกษาอย่างเป็นระบบและต่อเนื่อง </w:t>
            </w:r>
          </w:p>
        </w:tc>
        <w:tc>
          <w:tcPr>
            <w:tcW w:w="9036" w:type="dxa"/>
          </w:tcPr>
          <w:p w14:paraId="0D11D933" w14:textId="2EAEAE2D" w:rsidR="00907B20" w:rsidRDefault="00907B20" w:rsidP="00907B20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โครงการ/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กิจกรรมส่งเสริมการประกันคุณภาพการศึกษา</w:t>
            </w:r>
          </w:p>
          <w:p w14:paraId="2BB617C3" w14:textId="4B672E02" w:rsidR="00214529" w:rsidRDefault="00907B20" w:rsidP="0011030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ภาพการจัดกิจกรรมเกี่ยวกับการ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พัฒนา ส่งเสริม สนับสนุน กำกับ ดูแล ติดตามและตรวจสอบคุณภาพการศึกษา</w:t>
            </w:r>
          </w:p>
          <w:p w14:paraId="08235895" w14:textId="45FA3AFF" w:rsidR="00891854" w:rsidRDefault="00907B20" w:rsidP="0011030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ตามระบบการประกันคุณภาพการศึกษา</w:t>
            </w:r>
          </w:p>
        </w:tc>
      </w:tr>
      <w:tr w:rsidR="00891854" w14:paraId="2D90C377" w14:textId="77777777" w:rsidTr="00275339">
        <w:tc>
          <w:tcPr>
            <w:tcW w:w="5524" w:type="dxa"/>
          </w:tcPr>
          <w:p w14:paraId="48AD0751" w14:textId="7FB92FB5" w:rsidR="00891854" w:rsidRPr="00107028" w:rsidRDefault="00891854" w:rsidP="00891854">
            <w:pPr>
              <w:jc w:val="thaiDistribute"/>
              <w:rPr>
                <w:rStyle w:val="fontstyle01"/>
                <w:cs/>
              </w:rPr>
            </w:pPr>
            <w:r w:rsidRPr="00107028">
              <w:rPr>
                <w:rStyle w:val="fontstyle01"/>
                <w:rFonts w:hint="cs"/>
                <w:cs/>
              </w:rPr>
              <w:t xml:space="preserve">4. </w:t>
            </w:r>
            <w:r w:rsidRPr="00107028">
              <w:rPr>
                <w:rStyle w:val="fontstyle01"/>
                <w:cs/>
              </w:rPr>
              <w:t>มีการติดตาม ทบทวน ตรวจสอบคุณภาพการศึกษาของสถานศึกษาอย่างต่อเนื่อง และนำผลมาใช้ในการพัฒนาระบบการประกันคุณภาพภายในสถานศึกษา</w:t>
            </w:r>
            <w:r w:rsidR="006122C7">
              <w:rPr>
                <w:rStyle w:val="fontstyle01"/>
                <w:rFonts w:hint="cs"/>
                <w:cs/>
              </w:rPr>
              <w:t xml:space="preserve"> </w:t>
            </w:r>
            <w:r w:rsidRPr="00107028">
              <w:rPr>
                <w:rStyle w:val="fontstyle01"/>
                <w:rFonts w:hint="cs"/>
                <w:cs/>
              </w:rPr>
              <w:t>และนำผลการดำเนินงานไปพัฒนายกระดับคุณภาพการศึกษา</w:t>
            </w:r>
          </w:p>
        </w:tc>
        <w:tc>
          <w:tcPr>
            <w:tcW w:w="9036" w:type="dxa"/>
          </w:tcPr>
          <w:p w14:paraId="30FE79BB" w14:textId="59BD9FF1" w:rsidR="00891854" w:rsidRDefault="00CF5E62" w:rsidP="000150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2753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07B20" w:rsidRPr="00907B20">
              <w:rPr>
                <w:rFonts w:ascii="TH SarabunPSK" w:hAnsi="TH SarabunPSK" w:cs="TH SarabunPSK"/>
                <w:sz w:val="28"/>
                <w:cs/>
              </w:rPr>
              <w:t>รายงานการติดตาม ตรวจสอบ คุณภาพการศึกษาของสถานศึกษาตามระบบการประกันคุณภาพการศึกษา</w:t>
            </w:r>
          </w:p>
        </w:tc>
      </w:tr>
      <w:tr w:rsidR="00625683" w14:paraId="200F9125" w14:textId="77777777" w:rsidTr="00275339">
        <w:trPr>
          <w:trHeight w:val="782"/>
        </w:trPr>
        <w:tc>
          <w:tcPr>
            <w:tcW w:w="5524" w:type="dxa"/>
          </w:tcPr>
          <w:p w14:paraId="4FD1D554" w14:textId="77777777" w:rsidR="007F16E6" w:rsidRDefault="00625683" w:rsidP="00891854">
            <w:pPr>
              <w:jc w:val="thaiDistribute"/>
              <w:rPr>
                <w:rStyle w:val="fontstyle01"/>
              </w:rPr>
            </w:pPr>
            <w:r w:rsidRPr="00107028">
              <w:rPr>
                <w:rStyle w:val="fontstyle01"/>
                <w:rFonts w:hint="cs"/>
                <w:cs/>
              </w:rPr>
              <w:t>5</w:t>
            </w:r>
            <w:r w:rsidRPr="00907B20">
              <w:rPr>
                <w:rStyle w:val="fontstyle01"/>
                <w:cs/>
              </w:rPr>
              <w:t>. มีการจัดทำสรุปรายงานผลการดำเนินการพัฒนาคุณภาพการศึกษา</w:t>
            </w:r>
          </w:p>
          <w:p w14:paraId="7E8370AB" w14:textId="28C95BC1" w:rsidR="00625683" w:rsidRPr="00107028" w:rsidRDefault="00625683" w:rsidP="00891854">
            <w:pPr>
              <w:jc w:val="thaiDistribute"/>
              <w:rPr>
                <w:rStyle w:val="fontstyle01"/>
                <w:cs/>
              </w:rPr>
            </w:pPr>
            <w:r w:rsidRPr="00907B20">
              <w:rPr>
                <w:rStyle w:val="fontstyle01"/>
                <w:cs/>
              </w:rPr>
              <w:t>ตามระบบการประกันคุณภาพการศึกษา นำผลไปวางแผนพัฒนายกระดับคุณภาพการศึกษาและจัดทำเอกสารเผยแพร่</w:t>
            </w:r>
          </w:p>
        </w:tc>
        <w:tc>
          <w:tcPr>
            <w:tcW w:w="9036" w:type="dxa"/>
          </w:tcPr>
          <w:p w14:paraId="3B5CAEDA" w14:textId="370BC75B" w:rsidR="00625683" w:rsidRDefault="00625683" w:rsidP="00907B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907B20">
              <w:rPr>
                <w:rFonts w:ascii="TH SarabunPSK" w:hAnsi="TH SarabunPSK" w:cs="TH SarabunPSK"/>
                <w:sz w:val="28"/>
                <w:cs/>
              </w:rPr>
              <w:t xml:space="preserve"> สรุปรายงานผลการ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 w:rsidRPr="00907B20">
              <w:rPr>
                <w:rFonts w:ascii="TH SarabunPSK" w:hAnsi="TH SarabunPSK" w:cs="TH SarabunPSK"/>
                <w:sz w:val="28"/>
                <w:cs/>
              </w:rPr>
              <w:t>ประกันคุณภาพ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  <w:p w14:paraId="524DE85C" w14:textId="4FCE19E1" w:rsidR="00214529" w:rsidRDefault="00625683" w:rsidP="0011030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5904">
              <w:rPr>
                <w:rFonts w:ascii="TH SarabunPSK" w:hAnsi="TH SarabunPSK" w:cs="TH SarabunPSK"/>
                <w:b/>
                <w:bCs/>
                <w:sz w:val="28"/>
              </w:rPr>
              <w:t>Infographic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สรุปกระบวนการพัฒนา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ส่งเสริม สนับสนุน กำกับ ดูแล ติดตามและตรวจสอบคุณภาพการศึกษา</w:t>
            </w:r>
          </w:p>
          <w:p w14:paraId="13863E45" w14:textId="2064B3AE" w:rsidR="00625683" w:rsidRDefault="00625683" w:rsidP="0011030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ตามระบบการประกันคุณภาพการศึกษา</w:t>
            </w:r>
          </w:p>
        </w:tc>
      </w:tr>
      <w:tr w:rsidR="009F45D9" w14:paraId="2F1338B5" w14:textId="77777777" w:rsidTr="003274CE">
        <w:trPr>
          <w:trHeight w:val="699"/>
        </w:trPr>
        <w:tc>
          <w:tcPr>
            <w:tcW w:w="5524" w:type="dxa"/>
            <w:vAlign w:val="center"/>
          </w:tcPr>
          <w:p w14:paraId="11E3460D" w14:textId="781F4E07" w:rsidR="009F45D9" w:rsidRPr="00107028" w:rsidRDefault="009F45D9" w:rsidP="003274CE">
            <w:pPr>
              <w:jc w:val="center"/>
              <w:rPr>
                <w:rStyle w:val="fontstyle0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9036" w:type="dxa"/>
          </w:tcPr>
          <w:p w14:paraId="640158B4" w14:textId="77777777" w:rsidR="009F45D9" w:rsidRPr="00CD7FEE" w:rsidRDefault="009F45D9" w:rsidP="009F45D9">
            <w:pPr>
              <w:rPr>
                <w:rFonts w:ascii="TH SarabunPSK" w:hAnsi="TH SarabunPSK" w:cs="TH SarabunPSK"/>
                <w:sz w:val="28"/>
              </w:rPr>
            </w:pPr>
            <w:r w:rsidRPr="00CD7FEE">
              <w:rPr>
                <w:rFonts w:ascii="TH SarabunPSK" w:hAnsi="TH SarabunPSK" w:cs="TH SarabunPSK"/>
                <w:sz w:val="28"/>
                <w:cs/>
              </w:rPr>
              <w:t xml:space="preserve">1. ปัญหาอุปสรรค และข้อเสนอแนะ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(ไฟล์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</w:rPr>
              <w:t>word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BCC95F8" w14:textId="77777777" w:rsidR="009F45D9" w:rsidRPr="00CD7FEE" w:rsidRDefault="009F45D9" w:rsidP="009F45D9">
            <w:pPr>
              <w:rPr>
                <w:rFonts w:ascii="TH SarabunPSK" w:hAnsi="TH SarabunPSK" w:cs="TH SarabunPSK"/>
                <w:sz w:val="28"/>
              </w:rPr>
            </w:pPr>
            <w:r w:rsidRPr="00CD7FEE">
              <w:rPr>
                <w:rFonts w:ascii="TH SarabunPSK" w:hAnsi="TH SarabunPSK" w:cs="TH SarabunPSK"/>
                <w:sz w:val="28"/>
                <w:cs/>
              </w:rPr>
              <w:t xml:space="preserve">2. เอกสารหลักฐานอ้างอิงที่นำส่งในระบบต้องมีขนาดไฟล์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20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</w:rPr>
              <w:t>MB</w:t>
            </w:r>
          </w:p>
          <w:p w14:paraId="5703279B" w14:textId="06027763" w:rsidR="00CD7FEE" w:rsidRPr="00907B20" w:rsidRDefault="00CD7FEE" w:rsidP="009F45D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FEE">
              <w:rPr>
                <w:rFonts w:ascii="TH SarabunPSK" w:hAnsi="TH SarabunPSK" w:cs="TH SarabunPSK"/>
                <w:sz w:val="28"/>
              </w:rPr>
              <w:t>3</w:t>
            </w:r>
            <w:r w:rsidR="008B512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8B512B" w:rsidRPr="002C3ECF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เฉพาะโรงเรียนที่</w:t>
            </w:r>
            <w:r w:rsidR="00BA53EE" w:rsidRPr="002C3E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มีการ</w:t>
            </w:r>
            <w:r w:rsidR="00BA53EE" w:rsidRPr="002C3ECF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  <w:r w:rsidRPr="002C3ECF">
              <w:rPr>
                <w:rFonts w:ascii="TH SarabunPSK" w:hAnsi="TH SarabunPSK" w:cs="TH SarabunPSK"/>
                <w:b/>
                <w:bCs/>
                <w:sz w:val="28"/>
                <w:cs/>
              </w:rPr>
              <w:t>เกี่ยวกับการประกันคุณภาพ</w:t>
            </w:r>
          </w:p>
        </w:tc>
      </w:tr>
    </w:tbl>
    <w:p w14:paraId="14EE031B" w14:textId="14E70A05" w:rsidR="00C17569" w:rsidRDefault="00C17569" w:rsidP="009A78DC">
      <w:pPr>
        <w:rPr>
          <w:rFonts w:ascii="TH SarabunPSK" w:hAnsi="TH SarabunPSK" w:cs="TH SarabunPSK"/>
          <w:sz w:val="28"/>
        </w:rPr>
      </w:pPr>
    </w:p>
    <w:p w14:paraId="09A2E267" w14:textId="7E78125E" w:rsidR="00140CE5" w:rsidRDefault="00604F15" w:rsidP="009A78DC">
      <w:pPr>
        <w:rPr>
          <w:rFonts w:ascii="TH SarabunPSK" w:hAnsi="TH SarabunPSK" w:cs="TH SarabunPSK"/>
          <w:sz w:val="28"/>
        </w:rPr>
      </w:pPr>
      <w:r w:rsidRPr="00577A55">
        <w:rPr>
          <w:rFonts w:ascii="TH SarabunPSK" w:eastAsia="Times New Roman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B3FF7" wp14:editId="5F6594F6">
                <wp:simplePos x="0" y="0"/>
                <wp:positionH relativeFrom="column">
                  <wp:posOffset>7231380</wp:posOffset>
                </wp:positionH>
                <wp:positionV relativeFrom="paragraph">
                  <wp:posOffset>10160</wp:posOffset>
                </wp:positionV>
                <wp:extent cx="2075180" cy="967740"/>
                <wp:effectExtent l="0" t="0" r="0" b="381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17246" w14:textId="77777777" w:rsidR="007F095C" w:rsidRDefault="007F095C" w:rsidP="00CD7FEE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ผู้รายงานข้อมูล…………………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…………………</w:t>
                            </w:r>
                          </w:p>
                          <w:p w14:paraId="2A99B3B5" w14:textId="77777777" w:rsidR="007F095C" w:rsidRDefault="007F095C" w:rsidP="00CD7FEE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ตำแหน่ง......................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  <w:r w:rsidRPr="00577A5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58FFD25" w14:textId="77777777" w:rsidR="007F095C" w:rsidRDefault="007F095C" w:rsidP="00CD7FEE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เบอร์โทร....................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................................</w:t>
                            </w:r>
                          </w:p>
                          <w:p w14:paraId="5FEF5ED7" w14:textId="77777777" w:rsidR="007F095C" w:rsidRPr="00795A25" w:rsidRDefault="007F095C" w:rsidP="00CD7FEE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e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mail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9.4pt;margin-top:.8pt;width:163.4pt;height:7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" filled="f" stroked="f" strokeweight=".5pt">
                <v:textbox>
                  <w:txbxContent>
                    <w:p w14:paraId="17517246" w14:textId="77777777" w:rsidR="007F095C" w:rsidRDefault="007F095C" w:rsidP="00CD7FEE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ผู้รายงานข้อมูล…………………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…………………</w:t>
                      </w:r>
                    </w:p>
                    <w:p w14:paraId="2A99B3B5" w14:textId="77777777" w:rsidR="007F095C" w:rsidRDefault="007F095C" w:rsidP="00CD7FEE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ตำแหน่ง......................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  <w:r w:rsidRPr="00577A55">
                        <w:rPr>
                          <w:rFonts w:ascii="TH SarabunPSK" w:eastAsia="Times New Roman" w:hAnsi="TH SarabunPSK" w:cs="TH SarabunPSK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658FFD25" w14:textId="77777777" w:rsidR="007F095C" w:rsidRDefault="007F095C" w:rsidP="00CD7FEE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เบอร์โทร....................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................................</w:t>
                      </w:r>
                    </w:p>
                    <w:p w14:paraId="5FEF5ED7" w14:textId="77777777" w:rsidR="007F095C" w:rsidRPr="00795A25" w:rsidRDefault="007F095C" w:rsidP="00CD7FEE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</w:rPr>
                        <w:t>e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-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</w:rPr>
                        <w:t>mail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……………………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439E07" w14:textId="6A121E00" w:rsidR="00140CE5" w:rsidRDefault="00140CE5" w:rsidP="009A78DC">
      <w:pPr>
        <w:rPr>
          <w:rFonts w:ascii="TH SarabunPSK" w:hAnsi="TH SarabunPSK" w:cs="TH SarabunPSK"/>
          <w:sz w:val="28"/>
        </w:rPr>
      </w:pPr>
    </w:p>
    <w:p w14:paraId="5415CD53" w14:textId="6372D57F" w:rsidR="00140CE5" w:rsidRDefault="00140CE5" w:rsidP="009A78DC">
      <w:pPr>
        <w:rPr>
          <w:rFonts w:ascii="TH SarabunPSK" w:hAnsi="TH SarabunPSK" w:cs="TH SarabunPSK"/>
          <w:sz w:val="28"/>
        </w:rPr>
      </w:pPr>
    </w:p>
    <w:p w14:paraId="47755C00" w14:textId="7C57574B" w:rsidR="00140CE5" w:rsidRDefault="00140CE5" w:rsidP="009A78DC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7228A577" w14:textId="21976DA8" w:rsidR="00D57A45" w:rsidRDefault="00D57A45">
      <w:pPr>
        <w:rPr>
          <w:rFonts w:ascii="TH SarabunPSK" w:hAnsi="TH SarabunPSK" w:cs="TH SarabunPSK"/>
          <w:sz w:val="28"/>
        </w:rPr>
      </w:pPr>
    </w:p>
    <w:sectPr w:rsidR="00D57A45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1F24" w14:textId="77777777" w:rsidR="004849DE" w:rsidRDefault="004849DE" w:rsidP="007C1E5B">
      <w:pPr>
        <w:spacing w:after="0" w:line="240" w:lineRule="auto"/>
      </w:pPr>
      <w:r>
        <w:separator/>
      </w:r>
    </w:p>
  </w:endnote>
  <w:endnote w:type="continuationSeparator" w:id="0">
    <w:p w14:paraId="1C04D35E" w14:textId="77777777" w:rsidR="004849DE" w:rsidRDefault="004849DE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2EA3" w14:textId="77777777" w:rsidR="004849DE" w:rsidRDefault="004849DE" w:rsidP="007C1E5B">
      <w:pPr>
        <w:spacing w:after="0" w:line="240" w:lineRule="auto"/>
      </w:pPr>
      <w:r>
        <w:separator/>
      </w:r>
    </w:p>
  </w:footnote>
  <w:footnote w:type="continuationSeparator" w:id="0">
    <w:p w14:paraId="192C8E29" w14:textId="77777777" w:rsidR="004849DE" w:rsidRDefault="004849DE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604F15">
          <w:rPr>
            <w:rFonts w:ascii="TH SarabunPSK" w:hAnsi="TH SarabunPSK" w:cs="TH SarabunPSK"/>
            <w:noProof/>
            <w:sz w:val="28"/>
          </w:rPr>
          <w:t>92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9DE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4F15"/>
    <w:rsid w:val="0060666E"/>
    <w:rsid w:val="006074D4"/>
    <w:rsid w:val="00607C8D"/>
    <w:rsid w:val="00610436"/>
    <w:rsid w:val="0061050B"/>
    <w:rsid w:val="00610B40"/>
    <w:rsid w:val="006119A4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0FA4C0-1F25-45F0-8359-9F6D0927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2023-03-09T16:41:00Z</dcterms:created>
  <dcterms:modified xsi:type="dcterms:W3CDTF">2023-03-09T16:41:00Z</dcterms:modified>
</cp:coreProperties>
</file>